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28" w:rsidRDefault="00D31828" w:rsidP="00D318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Podpora kulturní</w:t>
      </w:r>
      <w:r>
        <w:rPr>
          <w:b/>
          <w:sz w:val="24"/>
          <w:szCs w:val="24"/>
        </w:rPr>
        <w:t>ch</w:t>
      </w:r>
      <w:r>
        <w:rPr>
          <w:b/>
          <w:sz w:val="24"/>
          <w:szCs w:val="24"/>
        </w:rPr>
        <w:t xml:space="preserve"> aktivit </w:t>
      </w:r>
      <w:r>
        <w:rPr>
          <w:b/>
          <w:sz w:val="24"/>
          <w:szCs w:val="24"/>
        </w:rPr>
        <w:t>osob se zdravotním postižením a seniorů</w:t>
      </w:r>
    </w:p>
    <w:p w:rsidR="00D31828" w:rsidRDefault="00D31828" w:rsidP="00D3182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Výsledky výběrového dotačního řízení na rok 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– oceněné projekty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969"/>
        <w:gridCol w:w="1559"/>
      </w:tblGrid>
      <w:tr w:rsidR="00D31828" w:rsidRPr="00D31828" w:rsidTr="00D31828">
        <w:trPr>
          <w:trHeight w:val="792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Dotace v Kč</w:t>
            </w:r>
          </w:p>
        </w:tc>
      </w:tr>
      <w:tr w:rsidR="00D31828" w:rsidRPr="00D31828" w:rsidTr="00D31828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Adventor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Drama života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24 000</w:t>
            </w:r>
          </w:p>
        </w:tc>
      </w:tr>
      <w:tr w:rsidR="00D31828" w:rsidRPr="00D31828" w:rsidTr="00D31828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Adventor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Kreativní bytí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10 000</w:t>
            </w:r>
          </w:p>
        </w:tc>
      </w:tr>
      <w:tr w:rsidR="00D31828" w:rsidRPr="00D31828" w:rsidTr="00D31828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ALTÁN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ART 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Celoroční činnost Ateliéru radostné tvorby (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A.R.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T.) pro výtvarníky s handicapem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D31828" w:rsidRPr="00D31828" w:rsidTr="00D31828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ALTÁN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ART 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Seriál prezentačních výstav Ateliéru radostné tvorby (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A.R.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T.) pro výtvarníky s handicapem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Amelie,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Arteterapie onkologicky nemocných jako prostředek podpory a naplnění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Amelie,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Tulipánový měsíc aneb přivolejme s jarem i naději - aktivní vyjádření podpory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APOGEUM,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Brno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Filmy pro nevidomé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125 000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ARAGONIT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Karlovy Vary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Festival zdravotně postižených SOUZNĚNÍ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Asistence, o.p.s.,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Děkujeme, pokračujeme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Asociace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polio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Festival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Obrnáři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obrnářům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o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obrnářích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36 600</w:t>
            </w:r>
          </w:p>
        </w:tc>
      </w:tr>
      <w:tr w:rsidR="00D31828" w:rsidRPr="00D31828" w:rsidTr="00D31828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Ateliér pro děti a mládež při Národním divadle moravskoslezském, spolek, Ostrava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HANDICAPOVANÍ MÚZOU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Barvolam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Artist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Statement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D31828" w:rsidRPr="00D31828" w:rsidTr="00D31828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Barvolam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Projekt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Jamming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Bílá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holubice,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Ostrava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Umělecká činnost uměleckého souboru zdravotně handicapovaných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Centrum integrace dětí a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mládeže,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Arteterapeutické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aktivity CID - Barevné snění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Centrum pro dětský sluch Tamtam, o. p. s.,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Jeviště porozumění - přinášíme kulturu slyšících sluchově postiženým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D31828" w:rsidRPr="00D31828" w:rsidTr="00D31828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Centrum pro integraci osob se zdravotním postižením Královéhradeckého kraje, o.p.s., Hradec Králové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Kultura v Centru péče o duševní zdraví v Hradci Králové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D31828" w:rsidRPr="00D31828" w:rsidTr="00D31828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Centrum pro zdravotně postižené Libereckého kraje o.p.s., Liberec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MODRÝ SLON 2020 (15. ročník celostátní soutěže)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Centrum </w:t>
            </w:r>
            <w:proofErr w:type="spellStart"/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RoSa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Festival seniorských divadel - Divadelní lázně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Cesta do světa, pobočný spolek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Slunečnice,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Děčín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Integrační program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dramaterapie pro mentálně postižené v Děčíně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Česká unie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neslyšících,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., Praha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Aktivity kulturního a uměleckého rozvoje osob se sluchovým postižením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Česká unie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neslyšících,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., Praha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Poznávejme kulturu a krásu ČR s neslyšícími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Českomoravská jednota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neslyšících,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Olomouc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Prezentace kulturních aktivit neslyšících osob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Českomoravská jednota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neslyšících,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Olomouc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Zájmové a vzdělávací aktivity neslyšících ve volném čase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v tísni, o.p.s.,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Jeden svět pro všechny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155 000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DC 90 o.p.s., Olomouc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Arteterapie jako výrazový prostředek osob s handicapem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Diecézní charita České Budějovice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Kultura léčí - Dům sv. Františka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D31828" w:rsidRPr="00D31828" w:rsidTr="00D31828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DIVADELNÍ SPOLEK BRNO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Děvčátko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Momo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ukradený čas - integrační inscenace dramatického kroužku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DIVADELNÍ SPOLEK BRNO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Quijotova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šedesátka - VI. ročník integračního festivalu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Divadlo </w:t>
            </w:r>
            <w:proofErr w:type="spellStart"/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Aldente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Brno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Jsem herec/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čka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mám Downův syndrom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Dobrovolnické centrum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Kladno,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 stárnout se dá aktivně!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Domov pod hradem Žampach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Tradiční akce konané v Domově pod hradem Žampach v roce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DW7, o.p.s., Olomouc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Dramatický kurz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SENior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Elpida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o.p.s.,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OLD´S COOL Olomouc 2020 aneb Měníme pohled na stáří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Evropské centrum pantomimy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neslyšících,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Brno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DIVADLO V POHYBU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Evropský spolek pro OZP, Třinec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PODANÉ RUCE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Fokus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Praha,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Loutkářská divadelní dílna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D31828" w:rsidRPr="00D31828" w:rsidTr="00D31828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Fokus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Praha,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Týdny pro duševní zdraví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D31828" w:rsidRPr="00D31828" w:rsidTr="00D31828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Green </w:t>
            </w:r>
            <w:proofErr w:type="spellStart"/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Doors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z.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ú.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Art &amp;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Therapy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2020 /</w:t>
            </w:r>
            <w:r w:rsidRPr="00D3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prezentace umění lidí se zkušeností s duševním onemocněním a osvětové akce/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Hašle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Brno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Zdravotně postižené děti a mládež poznávají památky Jižních Čech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Hendaver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MENTAL POWER PRAGUE FILM FESTIVAL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Hospic sv. Jana N. Neumanna, o.p.s., Prachatice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Kultura v hospici jako lék na strach ze smrti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Hospic sv.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Štěpána,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Litoměřice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Arteterapeutické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aktivity pacientů Hospice sv. Štěpána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Jiné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jeviště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Menteatrál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Klaunika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spol. s.r.o., Brno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Pohádky v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hantecu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Krajská knihovna Karlovy Vary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Kulturní aktivity pro handicapované a seniory v roce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35 000</w:t>
            </w:r>
          </w:p>
        </w:tc>
      </w:tr>
      <w:tr w:rsidR="00D31828" w:rsidRPr="00D31828" w:rsidTr="00D31828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Krajská vědecká knihovna v Liberci, příspěvková organizace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Znakokniha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2020 - Staré pověsti české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moravské II.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KreBul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o.p.s., Prachatice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Počítáme s vámi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Ledovec,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Ledce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Cirkus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Paciento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štace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Ledovec,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Ledce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Dny pro duševní zdraví v Plzni a Klatovech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Liga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vozíčkářů, z.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ú.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Brno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Divadlo BARKA, otevřený kulturní prostor Ligy vozíčkářů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250 000</w:t>
            </w:r>
          </w:p>
        </w:tc>
      </w:tr>
      <w:tr w:rsidR="00D31828" w:rsidRPr="00D31828" w:rsidTr="00D31828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Masarykova univerzita, Brno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Podpora umělecké tvorby autorů se zdravotním postižením ve výtvarném studiu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Masarykova univerzita, Brno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Umění v podání seniorů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Masarykova veřejná knihovna Vsetín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Akademie seniorů a zdravotně handicapovaných ve Vsetíně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Masarykova veřejná knihovna Vsetín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Dny seniorů a zdravotně handicapovaných ve Vsetíně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Městská knihovna Litvínov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Univerzita volného času - XXV. - XXVI. Semestr a Tvoříme bez talentu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Městská knihovna v Praze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Seniorské kluby v Městské knihovně v Praze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přednášky pro neslyšící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Městská knihovna Sokolov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Jsme tu s vámi III.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Městská knihovna Sokolov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Umíme se bavit společně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Městské divadlo Jablonec nad Nisou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Společně nejen na jevišti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27 000</w:t>
            </w:r>
          </w:p>
        </w:tc>
      </w:tr>
      <w:tr w:rsidR="00D31828" w:rsidRPr="00D31828" w:rsidTr="00D31828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Mezigenerační a dobrovolnické centrum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TOTEM,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Plzeň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PODPORA A ZAPOJOVÁNÍ SENIORŮ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RÁMCI ČR DO AKTIVNÍHO SPOLEČENSKÉHO ŽIVOTA - cesta k rozvoji duševních a fyzických sil a udržení kvality života seniorů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D31828" w:rsidRPr="00D31828" w:rsidTr="00D31828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MLUVÍCÍ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KNIHA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ODSTRAŇOVÁNÍ KULTURNÍCH BARIÉR ZRAKOVĚ HANDICAPOVANÝCH A SENIORŮ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420 000</w:t>
            </w:r>
          </w:p>
        </w:tc>
      </w:tr>
      <w:tr w:rsidR="00D31828" w:rsidRPr="00D31828" w:rsidTr="00D31828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Muzeum Karla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Zemana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., Praha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Zpřístupnění expozice Muzea Karla Zemana a doprovodných aktivit sluchově postiženým, fáze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Nadační fond, Agora 7,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Senioři aktivně a kulturně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Národní ústav pro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autismus,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., Praha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NAUTISFEST - multižánrový festival nejen pro lidi s autismem (7. ročník)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Národní ústav pro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autismus,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., Praha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Zajištění celoroční činnosti divadelního souboru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Dr.amAS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pro osoby s 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D31828" w:rsidRPr="00D31828" w:rsidTr="00D31828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Oblastní charita Červený Kostelec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Arteterapeutické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programy a terapeutická funkce kultury pro lidi nemocné roztroušenou sklerózou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Oblastní unie neslyšících Olomouc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Arteterapeutický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rok 2020 (4 semináře)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Okamžik,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., Praha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Naslepo - Prezentace tvorby nevidomých umělců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ORBITA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Brno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CIRKULACE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D31828" w:rsidRPr="00D31828" w:rsidTr="00D31828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Podkrkonošská společnost přátel dětí zdravotně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postižených,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Semily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Patříme k sobě - 23. ročník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D31828" w:rsidRPr="00D31828" w:rsidTr="00D31828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Práh jižní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Morava,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brno</w:t>
            </w:r>
            <w:proofErr w:type="spellEnd"/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Tanec - komunikace mezi tělem a duší - podpora expresivních terapií jako prostředku pro sebevyjádření a sociální integraci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14 kulturní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Kurz tvůrčího psaní pro seniory a seniorky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Procházka Aleš, Ing., Karlovy Vary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Trénink paměti pro seniory v Karlovarském kraji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D31828" w:rsidRPr="00D31828" w:rsidTr="00D31828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Proty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boty, sekce Cyranovy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boty,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Brno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Kolotoč - série repríz interaktivního tanečního představení Slon a mravenec pro mateřské a základní školy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D31828" w:rsidRPr="00D31828" w:rsidTr="00D31828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Proty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boty, sekce Cyranovy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boty,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Brno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těle doma - individuální tanečně-pohybové tréninky pro lidi se zdravotním znevýhodněním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Ruka pro život o.p.s.,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Komunikuj barvami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34 000</w:t>
            </w:r>
          </w:p>
        </w:tc>
      </w:tr>
      <w:tr w:rsidR="00D31828" w:rsidRPr="00D31828" w:rsidTr="00D31828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Sdružení pro rehabilitaci osob po cévních mozkových příhodách </w:t>
            </w:r>
            <w:proofErr w:type="spellStart"/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Arteterapie pro osoby po cévní mozkové příhodě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Sdružení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TULIPAN,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Liberec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Kulturní mosty - brána hendikepovaných ke zdravé populaci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D31828" w:rsidRPr="00D31828" w:rsidTr="00D31828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Sjednocená organizace nevidomých a slabozrakých České republiky, zapsaný spolek,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Propagace a prezentace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zrakověpostižených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umělců a rozšiřování jejich uplatnění v kulturním dění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200 000</w:t>
            </w:r>
          </w:p>
        </w:tc>
      </w:tr>
      <w:tr w:rsidR="00D31828" w:rsidRPr="00D31828" w:rsidTr="00D31828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Sjednocená organizace nevidomých a slabozrakých České republiky, zapsaný spolek,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TYFLOART - přehlídka zájmové umělecké činnosti a další kulturní aktivity nevidomých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slabozrakých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130 000</w:t>
            </w:r>
          </w:p>
        </w:tc>
      </w:tr>
      <w:tr w:rsidR="00D31828" w:rsidRPr="00D31828" w:rsidTr="00D31828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Slezská diakonie, Český Těšín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Kavárna u Jarušky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16 000</w:t>
            </w:r>
          </w:p>
        </w:tc>
      </w:tr>
      <w:tr w:rsidR="00D31828" w:rsidRPr="00D31828" w:rsidTr="00D31828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Společnost pro podporu lidí s mentálním postižením v České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republice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Kulturní a kreativní programy pro lidi s mentálním postižením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Spolek Hurá na Výlet!, Chrudim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Senior festival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Spolek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ProART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Brno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Tanec s a bez hendikepu na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ProART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Festivalu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20 000</w:t>
            </w:r>
          </w:p>
        </w:tc>
      </w:tr>
      <w:tr w:rsidR="00D31828" w:rsidRPr="00D31828" w:rsidTr="00D31828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Spolek rodičů a přátel zdravotně postižených dětí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Daneta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Hradec Králové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Daneťáček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D31828" w:rsidRPr="00D31828" w:rsidTr="00D31828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Spolek rodičů a přátel zdravotně postižených dětí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Daneta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Hradec Králové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Terapie uměním pro zdravotně postižené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SPOLU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Olomouc,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Fimfárum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festival tvořivosti a fantazie lidí se zdravotním postižením i bez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Studio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Citadela,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Studio Citadela - Bohnická divadelní společnost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D31828" w:rsidRPr="00D31828" w:rsidTr="00D31828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SUKUS,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 Festival integrace</w:t>
            </w: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SLUNCE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420 000</w:t>
            </w:r>
          </w:p>
        </w:tc>
      </w:tr>
      <w:tr w:rsidR="00D31828" w:rsidRPr="00D31828" w:rsidTr="00D31828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Svaz neslyšících a nedoslýchavých osob v České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republice,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Pantomima neslyšících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Tanec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Praha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Pohybově hlasové dílny pro starší a seniory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D31828" w:rsidRPr="00D31828" w:rsidTr="00D31828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Terapeutické centrum Modré dveře, Kostelec nad Černými Lesy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Umělecko-terapeutické programy pro osoby se zdravotním postižením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D31828" w:rsidRPr="00D31828" w:rsidTr="00D31828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THeatr ludem, Ostrava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Terapie loutkou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Tichý svět - chráněná pracoviště o.p.s.,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Hudba bez bariér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TIC BRNO, příspěvková organizace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Tmavomodrý festival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D31828" w:rsidRPr="00D31828" w:rsidTr="00D31828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Tyátr </w:t>
            </w:r>
            <w:proofErr w:type="spellStart"/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ModroDiv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Zlín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Dramaterapie pro osoby s 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Unie českých pěveckých sborů,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Národní setkání hudebních souborů seniorů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110 000</w:t>
            </w:r>
          </w:p>
        </w:tc>
      </w:tr>
      <w:tr w:rsidR="00D31828" w:rsidRPr="00D31828" w:rsidTr="00D31828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Vedle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Jedle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Divadelní festival Vedle Jedle - 8. ročník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D31828" w:rsidRPr="00D31828" w:rsidTr="00D31828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Vedle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Jedle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Divadelní soubor "Ještě chvilku…"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D31828" w:rsidRPr="00D31828" w:rsidTr="00D31828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Vyšší odborná škola pedagogická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sociální a Střední pedagogická škola Kroměříž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Kroměříž bez hranic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D31828" w:rsidRPr="00D31828" w:rsidTr="00D31828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Zahrada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2000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Jeseník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Zpět do života - arteterapie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24 000</w:t>
            </w:r>
          </w:p>
        </w:tc>
      </w:tr>
      <w:tr w:rsidR="00D31828" w:rsidRPr="00D31828" w:rsidTr="00D31828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Opavu,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Ostrava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Pozdní sběr - kreativní terapie pro seniory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20 000</w:t>
            </w:r>
          </w:p>
        </w:tc>
      </w:tr>
      <w:tr w:rsidR="00D31828" w:rsidRPr="00D31828" w:rsidTr="00D31828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Znakovárna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Znakofest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D31828" w:rsidRPr="00D31828" w:rsidTr="00D31828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TAP,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Mikulášská s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Tap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D31828" w:rsidRPr="00D31828" w:rsidTr="00D31828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TAP, Praha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Tap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Tap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načerno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Židovská obec v Praze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Arteterapie pro seniory a osoby se zdravotním postižením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Život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90, z.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ú.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Celoroční kulturní programy v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ŽIVOTě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80 000</w:t>
            </w:r>
          </w:p>
        </w:tc>
      </w:tr>
      <w:tr w:rsidR="00D31828" w:rsidRPr="00D31828" w:rsidTr="00D31828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Život </w:t>
            </w:r>
            <w:proofErr w:type="gram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90, z.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ú.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 celý rok s radostí - arteterapie a kreativní programy v </w:t>
            </w:r>
            <w:proofErr w:type="spellStart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ŽIVOTě</w:t>
            </w:r>
            <w:proofErr w:type="spellEnd"/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D31828" w:rsidRPr="00D31828" w:rsidTr="00D31828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28" w:rsidRPr="00D31828" w:rsidRDefault="00D31828" w:rsidP="00D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828" w:rsidRPr="00D31828" w:rsidRDefault="00D31828" w:rsidP="00D3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18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7 673 600</w:t>
            </w:r>
          </w:p>
        </w:tc>
      </w:tr>
    </w:tbl>
    <w:p w:rsidR="00D31828" w:rsidRDefault="00D31828">
      <w:bookmarkStart w:id="0" w:name="_GoBack"/>
      <w:bookmarkEnd w:id="0"/>
    </w:p>
    <w:sectPr w:rsidR="00D3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28"/>
    <w:rsid w:val="004916E0"/>
    <w:rsid w:val="00901E27"/>
    <w:rsid w:val="00D3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1457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1</cp:revision>
  <dcterms:created xsi:type="dcterms:W3CDTF">2020-02-27T10:14:00Z</dcterms:created>
  <dcterms:modified xsi:type="dcterms:W3CDTF">2020-02-27T10:23:00Z</dcterms:modified>
</cp:coreProperties>
</file>